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C10D92">
        <w:rPr>
          <w:sz w:val="24"/>
          <w:szCs w:val="24"/>
        </w:rPr>
        <w:t>529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210514">
      <w:pPr>
        <w:rPr>
          <w:sz w:val="24"/>
          <w:szCs w:val="24"/>
        </w:rPr>
      </w:pPr>
    </w:p>
    <w:p w:rsidR="00210514" w:rsidRPr="00210514" w:rsidRDefault="00C4343F" w:rsidP="00210514">
      <w:pPr>
        <w:pStyle w:val="western"/>
        <w:spacing w:after="0"/>
        <w:ind w:left="3538"/>
        <w:jc w:val="right"/>
        <w:rPr>
          <w:color w:val="000000"/>
          <w:sz w:val="20"/>
          <w:szCs w:val="20"/>
        </w:rPr>
      </w:pPr>
      <w:r>
        <w:t xml:space="preserve">         </w:t>
      </w:r>
      <w:r w:rsidR="00C10D92">
        <w:t xml:space="preserve">                    </w:t>
      </w:r>
      <w:r w:rsidR="00210514">
        <w:rPr>
          <w:color w:val="000000"/>
        </w:rPr>
        <w:t>SUSPENDE</w:t>
      </w:r>
      <w:r w:rsidR="00C10D92">
        <w:rPr>
          <w:color w:val="000000"/>
        </w:rPr>
        <w:t xml:space="preserve"> </w:t>
      </w:r>
      <w:r w:rsidR="00C10D92">
        <w:t>E REPROGRAMA</w:t>
      </w:r>
      <w:r w:rsidR="00C10D92">
        <w:t xml:space="preserve"> </w:t>
      </w:r>
      <w:r w:rsidR="00C10D92">
        <w:rPr>
          <w:color w:val="000000"/>
        </w:rPr>
        <w:t xml:space="preserve">FÉRIAS DE </w:t>
      </w:r>
      <w:r w:rsidR="00210514" w:rsidRPr="00210514">
        <w:rPr>
          <w:color w:val="000000"/>
        </w:rPr>
        <w:t xml:space="preserve">SERVIDOR </w:t>
      </w:r>
      <w:r w:rsidR="00C10D92">
        <w:rPr>
          <w:color w:val="000000"/>
        </w:rPr>
        <w:t xml:space="preserve">PÚBLICO </w:t>
      </w:r>
      <w:r w:rsidR="00210514" w:rsidRPr="00210514">
        <w:rPr>
          <w:color w:val="000000"/>
        </w:rPr>
        <w:t>MUNICIPAL.</w:t>
      </w:r>
    </w:p>
    <w:p w:rsidR="0086346A" w:rsidRDefault="00210514" w:rsidP="00210514">
      <w:pPr>
        <w:spacing w:before="100" w:beforeAutospacing="1"/>
        <w:ind w:firstLine="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</w:t>
      </w:r>
      <w:r w:rsidRPr="00210514">
        <w:rPr>
          <w:color w:val="000000"/>
          <w:sz w:val="24"/>
          <w:szCs w:val="24"/>
        </w:rPr>
        <w:t xml:space="preserve">CLOVIS ALBERTO MONTAGNER, Prefeito Municipal de Faxinal do Soturno, Estado do Rio Grande do sul, no uso das atribuições que lhe confere a Lei </w:t>
      </w:r>
      <w:r w:rsidR="00C10D92">
        <w:rPr>
          <w:color w:val="000000"/>
          <w:sz w:val="24"/>
          <w:szCs w:val="24"/>
        </w:rPr>
        <w:t>Orgânica do Município, suspende</w:t>
      </w:r>
      <w:r w:rsidRPr="00210514">
        <w:rPr>
          <w:color w:val="000000"/>
          <w:sz w:val="24"/>
          <w:szCs w:val="24"/>
        </w:rPr>
        <w:t xml:space="preserve"> as fér</w:t>
      </w:r>
      <w:r>
        <w:rPr>
          <w:color w:val="000000"/>
          <w:sz w:val="24"/>
          <w:szCs w:val="24"/>
        </w:rPr>
        <w:t xml:space="preserve">ias concedidas pela Portaria </w:t>
      </w:r>
      <w:r w:rsidR="00C10D92">
        <w:rPr>
          <w:color w:val="000000"/>
          <w:sz w:val="24"/>
          <w:szCs w:val="24"/>
        </w:rPr>
        <w:t>451</w:t>
      </w:r>
      <w:r>
        <w:rPr>
          <w:color w:val="000000"/>
          <w:sz w:val="24"/>
          <w:szCs w:val="24"/>
        </w:rPr>
        <w:t>/2023 a</w:t>
      </w:r>
      <w:r w:rsidR="00C10D92">
        <w:rPr>
          <w:color w:val="000000"/>
          <w:sz w:val="24"/>
          <w:szCs w:val="24"/>
        </w:rPr>
        <w:t>o</w:t>
      </w:r>
      <w:r w:rsidRPr="00210514">
        <w:rPr>
          <w:color w:val="000000"/>
          <w:sz w:val="24"/>
          <w:szCs w:val="24"/>
        </w:rPr>
        <w:t xml:space="preserve"> Servidor</w:t>
      </w:r>
      <w:r w:rsidR="00C10D92">
        <w:rPr>
          <w:color w:val="000000"/>
          <w:sz w:val="24"/>
          <w:szCs w:val="24"/>
        </w:rPr>
        <w:t xml:space="preserve"> Público</w:t>
      </w:r>
      <w:r w:rsidRPr="00210514">
        <w:rPr>
          <w:color w:val="000000"/>
          <w:sz w:val="24"/>
          <w:szCs w:val="24"/>
        </w:rPr>
        <w:t xml:space="preserve"> Municipal </w:t>
      </w:r>
      <w:bookmarkStart w:id="0" w:name="_GoBack"/>
      <w:r w:rsidR="00C10D92">
        <w:rPr>
          <w:color w:val="000000"/>
          <w:sz w:val="24"/>
          <w:szCs w:val="24"/>
        </w:rPr>
        <w:t>ELAN SFALCIN QUADROS</w:t>
      </w:r>
      <w:bookmarkEnd w:id="0"/>
      <w:r>
        <w:rPr>
          <w:color w:val="000000"/>
          <w:sz w:val="24"/>
          <w:szCs w:val="24"/>
        </w:rPr>
        <w:t xml:space="preserve"> </w:t>
      </w:r>
      <w:r w:rsidRPr="00210514">
        <w:rPr>
          <w:color w:val="000000"/>
          <w:sz w:val="24"/>
          <w:szCs w:val="24"/>
        </w:rPr>
        <w:t>re</w:t>
      </w:r>
      <w:r>
        <w:rPr>
          <w:color w:val="000000"/>
          <w:sz w:val="24"/>
          <w:szCs w:val="24"/>
        </w:rPr>
        <w:t xml:space="preserve">ferente ao período aquisitivo </w:t>
      </w:r>
      <w:r w:rsidR="00C10D92" w:rsidRPr="00C10D92">
        <w:rPr>
          <w:color w:val="000000"/>
          <w:sz w:val="24"/>
          <w:szCs w:val="24"/>
        </w:rPr>
        <w:t>03/05/2020 a 02/05/2021</w:t>
      </w:r>
      <w:r w:rsidRPr="00210514">
        <w:rPr>
          <w:color w:val="000000"/>
          <w:sz w:val="24"/>
          <w:szCs w:val="24"/>
        </w:rPr>
        <w:t>,</w:t>
      </w:r>
      <w:r w:rsidR="00C10D92">
        <w:rPr>
          <w:color w:val="000000"/>
          <w:sz w:val="24"/>
          <w:szCs w:val="24"/>
        </w:rPr>
        <w:t xml:space="preserve"> nos dias 15 e 16 de setembro,</w:t>
      </w:r>
      <w:r w:rsidRPr="00210514">
        <w:rPr>
          <w:color w:val="000000"/>
          <w:sz w:val="24"/>
          <w:szCs w:val="24"/>
        </w:rPr>
        <w:t xml:space="preserve"> conforme art.102, §2º da Lei Municipal nº 1350/2001, por </w:t>
      </w:r>
      <w:r w:rsidR="00C10D92">
        <w:rPr>
          <w:color w:val="000000"/>
          <w:sz w:val="24"/>
          <w:szCs w:val="24"/>
        </w:rPr>
        <w:t>calamidade pública devido excesso de pluviosidades em período recente</w:t>
      </w:r>
      <w:r w:rsidRPr="00210514">
        <w:rPr>
          <w:color w:val="000000"/>
          <w:sz w:val="24"/>
          <w:szCs w:val="24"/>
        </w:rPr>
        <w:t xml:space="preserve">, </w:t>
      </w:r>
      <w:r w:rsidR="00C10D92">
        <w:rPr>
          <w:color w:val="000000"/>
          <w:sz w:val="24"/>
          <w:szCs w:val="24"/>
        </w:rPr>
        <w:t>para realizar conserto das estradas danificadas no munícipio</w:t>
      </w:r>
      <w:r w:rsidR="002F0C4D">
        <w:rPr>
          <w:color w:val="000000"/>
          <w:sz w:val="24"/>
          <w:szCs w:val="24"/>
        </w:rPr>
        <w:t>, reprogramando o saldo de dois dias a serem gozados no final de suas férias anteriormente programadas</w:t>
      </w:r>
      <w:r w:rsidRPr="00210514">
        <w:rPr>
          <w:color w:val="000000"/>
          <w:sz w:val="24"/>
          <w:szCs w:val="24"/>
        </w:rPr>
        <w:t>.</w:t>
      </w:r>
    </w:p>
    <w:p w:rsidR="00210514" w:rsidRPr="00210514" w:rsidRDefault="00210514" w:rsidP="00210514">
      <w:pPr>
        <w:spacing w:before="100" w:beforeAutospacing="1"/>
        <w:rPr>
          <w:color w:val="000000"/>
          <w:sz w:val="24"/>
          <w:szCs w:val="24"/>
        </w:rPr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</w:t>
      </w:r>
      <w:proofErr w:type="gramStart"/>
      <w:r w:rsidR="0086346A">
        <w:rPr>
          <w:sz w:val="24"/>
          <w:szCs w:val="24"/>
        </w:rPr>
        <w:t xml:space="preserve">AOS </w:t>
      </w:r>
      <w:r w:rsidR="002F0C4D">
        <w:rPr>
          <w:sz w:val="24"/>
          <w:szCs w:val="24"/>
        </w:rPr>
        <w:t>QUATORZE</w:t>
      </w:r>
      <w:proofErr w:type="gramEnd"/>
      <w:r w:rsidR="00E37D22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2F0C4D">
        <w:rPr>
          <w:sz w:val="24"/>
          <w:szCs w:val="24"/>
        </w:rPr>
        <w:t>14</w:t>
      </w:r>
      <w:r w:rsidR="008C7851">
        <w:rPr>
          <w:sz w:val="24"/>
          <w:szCs w:val="24"/>
        </w:rPr>
        <w:t xml:space="preserve">) </w:t>
      </w:r>
      <w:r w:rsidR="002F0C4D">
        <w:rPr>
          <w:sz w:val="24"/>
          <w:szCs w:val="24"/>
        </w:rPr>
        <w:t>DIAS DO MÊS DE SETEMBRO</w:t>
      </w:r>
      <w:r w:rsidR="0080121B">
        <w:rPr>
          <w:sz w:val="24"/>
          <w:szCs w:val="24"/>
        </w:rPr>
        <w:t xml:space="preserve">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E37D22" w:rsidRDefault="0086346A" w:rsidP="00E37D22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E37D22">
        <w:rPr>
          <w:sz w:val="24"/>
          <w:szCs w:val="24"/>
        </w:rPr>
        <w:t xml:space="preserve">CLOVIS ALBERTO MONTAGNER                                                                         </w:t>
      </w:r>
    </w:p>
    <w:p w:rsidR="00E37D22" w:rsidRDefault="00E37D22" w:rsidP="00E37D22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86346A" w:rsidRDefault="0086346A" w:rsidP="00E37D22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2F0C4D">
        <w:rPr>
          <w:sz w:val="24"/>
          <w:szCs w:val="24"/>
        </w:rPr>
        <w:t>14-09</w:t>
      </w:r>
      <w:r w:rsidR="0080121B">
        <w:rPr>
          <w:sz w:val="24"/>
          <w:szCs w:val="24"/>
        </w:rPr>
        <w:t>-2023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2F0C4D">
        <w:rPr>
          <w:sz w:val="24"/>
          <w:szCs w:val="24"/>
        </w:rPr>
        <w:t>14</w:t>
      </w:r>
      <w:r w:rsidR="008C7851">
        <w:rPr>
          <w:sz w:val="24"/>
          <w:szCs w:val="24"/>
        </w:rPr>
        <w:t>/0</w:t>
      </w:r>
      <w:r w:rsidR="002F0C4D">
        <w:rPr>
          <w:sz w:val="24"/>
          <w:szCs w:val="24"/>
        </w:rPr>
        <w:t>9</w:t>
      </w:r>
      <w:r w:rsidR="0080121B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4E2C" w:rsidRDefault="002F0C4D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1AAFD28F" wp14:editId="662D74CA">
          <wp:simplePos x="0" y="0"/>
          <wp:positionH relativeFrom="page">
            <wp:posOffset>-9525</wp:posOffset>
          </wp:positionH>
          <wp:positionV relativeFrom="paragraph">
            <wp:posOffset>-469265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37273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37B44"/>
    <w:rsid w:val="000514EE"/>
    <w:rsid w:val="0007080F"/>
    <w:rsid w:val="000863A3"/>
    <w:rsid w:val="00092C93"/>
    <w:rsid w:val="000B7ACC"/>
    <w:rsid w:val="000C0459"/>
    <w:rsid w:val="000C2579"/>
    <w:rsid w:val="000C2B04"/>
    <w:rsid w:val="000C5204"/>
    <w:rsid w:val="000D1406"/>
    <w:rsid w:val="000D5F75"/>
    <w:rsid w:val="000D60D2"/>
    <w:rsid w:val="000E025F"/>
    <w:rsid w:val="000E3E50"/>
    <w:rsid w:val="000E438C"/>
    <w:rsid w:val="000E561A"/>
    <w:rsid w:val="000E70C1"/>
    <w:rsid w:val="000F3332"/>
    <w:rsid w:val="001202CC"/>
    <w:rsid w:val="00134531"/>
    <w:rsid w:val="001357D7"/>
    <w:rsid w:val="00151DEC"/>
    <w:rsid w:val="001567A4"/>
    <w:rsid w:val="00163E28"/>
    <w:rsid w:val="00164B95"/>
    <w:rsid w:val="001652B4"/>
    <w:rsid w:val="001754A7"/>
    <w:rsid w:val="00176356"/>
    <w:rsid w:val="00176816"/>
    <w:rsid w:val="00183094"/>
    <w:rsid w:val="00184C4E"/>
    <w:rsid w:val="001914D1"/>
    <w:rsid w:val="001A692B"/>
    <w:rsid w:val="001A7872"/>
    <w:rsid w:val="001B7A11"/>
    <w:rsid w:val="001C3729"/>
    <w:rsid w:val="001C5849"/>
    <w:rsid w:val="001E6ED8"/>
    <w:rsid w:val="001F1347"/>
    <w:rsid w:val="001F3504"/>
    <w:rsid w:val="001F427E"/>
    <w:rsid w:val="00201861"/>
    <w:rsid w:val="002022B0"/>
    <w:rsid w:val="00202595"/>
    <w:rsid w:val="00210514"/>
    <w:rsid w:val="00210B76"/>
    <w:rsid w:val="00217CE4"/>
    <w:rsid w:val="00227939"/>
    <w:rsid w:val="00236648"/>
    <w:rsid w:val="00237380"/>
    <w:rsid w:val="0026542B"/>
    <w:rsid w:val="00265F40"/>
    <w:rsid w:val="00291027"/>
    <w:rsid w:val="002A20FA"/>
    <w:rsid w:val="002A2653"/>
    <w:rsid w:val="002B6080"/>
    <w:rsid w:val="002C2200"/>
    <w:rsid w:val="002F0C4D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60607"/>
    <w:rsid w:val="00383043"/>
    <w:rsid w:val="003A36EF"/>
    <w:rsid w:val="003C66C5"/>
    <w:rsid w:val="003D2177"/>
    <w:rsid w:val="003D3FAF"/>
    <w:rsid w:val="003D6251"/>
    <w:rsid w:val="0040521E"/>
    <w:rsid w:val="00422F7D"/>
    <w:rsid w:val="00423D16"/>
    <w:rsid w:val="004435E9"/>
    <w:rsid w:val="00474A38"/>
    <w:rsid w:val="004754DC"/>
    <w:rsid w:val="00495B72"/>
    <w:rsid w:val="00497A37"/>
    <w:rsid w:val="004A24DC"/>
    <w:rsid w:val="004C3861"/>
    <w:rsid w:val="004C73DA"/>
    <w:rsid w:val="004D08BC"/>
    <w:rsid w:val="004D6397"/>
    <w:rsid w:val="004E27F6"/>
    <w:rsid w:val="004E3F7E"/>
    <w:rsid w:val="004E555B"/>
    <w:rsid w:val="004F4418"/>
    <w:rsid w:val="00503C0A"/>
    <w:rsid w:val="00504ABB"/>
    <w:rsid w:val="00517625"/>
    <w:rsid w:val="00524195"/>
    <w:rsid w:val="00527342"/>
    <w:rsid w:val="00535ABA"/>
    <w:rsid w:val="00540B80"/>
    <w:rsid w:val="0054346D"/>
    <w:rsid w:val="005505F0"/>
    <w:rsid w:val="00551C0C"/>
    <w:rsid w:val="00553A2B"/>
    <w:rsid w:val="00560960"/>
    <w:rsid w:val="0057192D"/>
    <w:rsid w:val="00583428"/>
    <w:rsid w:val="00586FDA"/>
    <w:rsid w:val="0059218E"/>
    <w:rsid w:val="00593990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5200"/>
    <w:rsid w:val="00651997"/>
    <w:rsid w:val="00655672"/>
    <w:rsid w:val="00666277"/>
    <w:rsid w:val="00680CB7"/>
    <w:rsid w:val="0069162E"/>
    <w:rsid w:val="00693307"/>
    <w:rsid w:val="0069530B"/>
    <w:rsid w:val="006976ED"/>
    <w:rsid w:val="006A6AD9"/>
    <w:rsid w:val="006A7E70"/>
    <w:rsid w:val="006B3B66"/>
    <w:rsid w:val="006B3E0A"/>
    <w:rsid w:val="006D0BC1"/>
    <w:rsid w:val="006F02B6"/>
    <w:rsid w:val="006F0ADE"/>
    <w:rsid w:val="00705037"/>
    <w:rsid w:val="007117CE"/>
    <w:rsid w:val="00724F24"/>
    <w:rsid w:val="00733272"/>
    <w:rsid w:val="00765424"/>
    <w:rsid w:val="00772FAB"/>
    <w:rsid w:val="007817A9"/>
    <w:rsid w:val="00782620"/>
    <w:rsid w:val="0079614B"/>
    <w:rsid w:val="007C78B4"/>
    <w:rsid w:val="007E7DB4"/>
    <w:rsid w:val="007F0B40"/>
    <w:rsid w:val="007F2BBA"/>
    <w:rsid w:val="007F3DE9"/>
    <w:rsid w:val="0080121B"/>
    <w:rsid w:val="00820B07"/>
    <w:rsid w:val="00821926"/>
    <w:rsid w:val="00837D96"/>
    <w:rsid w:val="0085460E"/>
    <w:rsid w:val="0086346A"/>
    <w:rsid w:val="00873F4D"/>
    <w:rsid w:val="00886789"/>
    <w:rsid w:val="0088761E"/>
    <w:rsid w:val="0089405E"/>
    <w:rsid w:val="00894D11"/>
    <w:rsid w:val="008C26E1"/>
    <w:rsid w:val="008C7851"/>
    <w:rsid w:val="008D73EA"/>
    <w:rsid w:val="008E10C1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B6114"/>
    <w:rsid w:val="009C38A6"/>
    <w:rsid w:val="009D5FB6"/>
    <w:rsid w:val="009E13DA"/>
    <w:rsid w:val="009E644F"/>
    <w:rsid w:val="009F2F9B"/>
    <w:rsid w:val="00A219D7"/>
    <w:rsid w:val="00A47FFE"/>
    <w:rsid w:val="00A51B3C"/>
    <w:rsid w:val="00A72654"/>
    <w:rsid w:val="00A80000"/>
    <w:rsid w:val="00A80622"/>
    <w:rsid w:val="00A81F0A"/>
    <w:rsid w:val="00A84201"/>
    <w:rsid w:val="00A90134"/>
    <w:rsid w:val="00A94F51"/>
    <w:rsid w:val="00AA3601"/>
    <w:rsid w:val="00AA6956"/>
    <w:rsid w:val="00AA745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F0F7B"/>
    <w:rsid w:val="00B0181D"/>
    <w:rsid w:val="00B07D84"/>
    <w:rsid w:val="00B10EC1"/>
    <w:rsid w:val="00B3424B"/>
    <w:rsid w:val="00B455F3"/>
    <w:rsid w:val="00B57A44"/>
    <w:rsid w:val="00B66123"/>
    <w:rsid w:val="00B712D6"/>
    <w:rsid w:val="00B8071C"/>
    <w:rsid w:val="00B8264B"/>
    <w:rsid w:val="00B90077"/>
    <w:rsid w:val="00BB219E"/>
    <w:rsid w:val="00BB59AF"/>
    <w:rsid w:val="00BB761E"/>
    <w:rsid w:val="00BD6726"/>
    <w:rsid w:val="00BE083C"/>
    <w:rsid w:val="00C078AE"/>
    <w:rsid w:val="00C10D92"/>
    <w:rsid w:val="00C16D16"/>
    <w:rsid w:val="00C4343F"/>
    <w:rsid w:val="00C554EC"/>
    <w:rsid w:val="00C678E7"/>
    <w:rsid w:val="00C81545"/>
    <w:rsid w:val="00C9212D"/>
    <w:rsid w:val="00CA2A4D"/>
    <w:rsid w:val="00CA4EEB"/>
    <w:rsid w:val="00CC43D8"/>
    <w:rsid w:val="00CC51B0"/>
    <w:rsid w:val="00CD3967"/>
    <w:rsid w:val="00CE11BE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432E6"/>
    <w:rsid w:val="00D43553"/>
    <w:rsid w:val="00D447D7"/>
    <w:rsid w:val="00D45DDA"/>
    <w:rsid w:val="00D6143E"/>
    <w:rsid w:val="00D7141B"/>
    <w:rsid w:val="00D82075"/>
    <w:rsid w:val="00D84728"/>
    <w:rsid w:val="00D97470"/>
    <w:rsid w:val="00DC1396"/>
    <w:rsid w:val="00DD141A"/>
    <w:rsid w:val="00DE448C"/>
    <w:rsid w:val="00DF6439"/>
    <w:rsid w:val="00E06939"/>
    <w:rsid w:val="00E07181"/>
    <w:rsid w:val="00E136EB"/>
    <w:rsid w:val="00E224F7"/>
    <w:rsid w:val="00E37D22"/>
    <w:rsid w:val="00E46077"/>
    <w:rsid w:val="00E47560"/>
    <w:rsid w:val="00E60DDE"/>
    <w:rsid w:val="00E70C1B"/>
    <w:rsid w:val="00E72EF1"/>
    <w:rsid w:val="00E84E2C"/>
    <w:rsid w:val="00EC2CFF"/>
    <w:rsid w:val="00EC5BAD"/>
    <w:rsid w:val="00EC772C"/>
    <w:rsid w:val="00ED121C"/>
    <w:rsid w:val="00EF3DDD"/>
    <w:rsid w:val="00F05647"/>
    <w:rsid w:val="00F454AF"/>
    <w:rsid w:val="00F51F93"/>
    <w:rsid w:val="00F629B6"/>
    <w:rsid w:val="00F64BFE"/>
    <w:rsid w:val="00F70252"/>
    <w:rsid w:val="00F73585"/>
    <w:rsid w:val="00F73D7B"/>
    <w:rsid w:val="00F76082"/>
    <w:rsid w:val="00F832C4"/>
    <w:rsid w:val="00F90FDB"/>
    <w:rsid w:val="00FA4077"/>
    <w:rsid w:val="00FA6D7C"/>
    <w:rsid w:val="00FB215E"/>
    <w:rsid w:val="00FC2CD3"/>
    <w:rsid w:val="00FC6654"/>
    <w:rsid w:val="00FD0827"/>
    <w:rsid w:val="00FD0C50"/>
    <w:rsid w:val="00FD2486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27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530A95-1CF5-44C7-9913-75DBEC3DF6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215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2023-01-20T19:22:00Z</cp:lastPrinted>
  <dcterms:created xsi:type="dcterms:W3CDTF">2023-09-14T19:53:00Z</dcterms:created>
  <dcterms:modified xsi:type="dcterms:W3CDTF">2023-09-14T19:53:00Z</dcterms:modified>
</cp:coreProperties>
</file>