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2F59A17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A50B2">
        <w:rPr>
          <w:sz w:val="24"/>
          <w:szCs w:val="24"/>
        </w:rPr>
        <w:t>63</w:t>
      </w:r>
      <w:r w:rsidR="0014647F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733E0B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7A50B2">
        <w:t>O</w:t>
      </w:r>
      <w:r w:rsidR="00C81545">
        <w:t xml:space="preserve"> SERVIDOR</w:t>
      </w:r>
      <w:r w:rsidR="00D61B41">
        <w:t xml:space="preserve"> PÚBLIC</w:t>
      </w:r>
      <w:r w:rsidR="007A50B2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5F64F0E1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7A07A3" w:rsidRPr="007A07A3">
        <w:t>LOURENÇO DOMINGOS MORO, Prefeito Municipal em Exercício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A50B2">
        <w:t>dez</w:t>
      </w:r>
      <w:r w:rsidR="003F7F01">
        <w:t xml:space="preserve"> </w:t>
      </w:r>
      <w:r>
        <w:t>(</w:t>
      </w:r>
      <w:r w:rsidR="007A50B2">
        <w:t>1</w:t>
      </w:r>
      <w:r w:rsidR="006136FA">
        <w:t>0</w:t>
      </w:r>
      <w:r w:rsidR="00243318">
        <w:t>)</w:t>
      </w:r>
      <w:r>
        <w:t xml:space="preserve"> dias de férias regulamentares, a</w:t>
      </w:r>
      <w:r w:rsidR="007A50B2">
        <w:t>o</w:t>
      </w:r>
      <w:r w:rsidR="00C81545">
        <w:t xml:space="preserve"> Servidor</w:t>
      </w:r>
      <w:r w:rsidR="00FE30DD">
        <w:t xml:space="preserve"> Públic</w:t>
      </w:r>
      <w:r w:rsidR="007A50B2">
        <w:t>o</w:t>
      </w:r>
      <w:r>
        <w:t xml:space="preserve"> Municipal </w:t>
      </w:r>
      <w:r w:rsidR="007A50B2" w:rsidRPr="007A50B2">
        <w:t>LOURENÇO DOMINGOS MORO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7A50B2">
        <w:t>01</w:t>
      </w:r>
      <w:r w:rsidR="00D02712" w:rsidRPr="00D02712">
        <w:t>/0</w:t>
      </w:r>
      <w:r w:rsidR="007A50B2">
        <w:t>1</w:t>
      </w:r>
      <w:r w:rsidR="00D02712" w:rsidRPr="00D02712">
        <w:t xml:space="preserve">/2022 a </w:t>
      </w:r>
      <w:r w:rsidR="007A50B2">
        <w:t>3</w:t>
      </w:r>
      <w:r w:rsidR="00D02712" w:rsidRPr="00D02712">
        <w:t>1/0</w:t>
      </w:r>
      <w:r w:rsidR="007A50B2">
        <w:t>1</w:t>
      </w:r>
      <w:r w:rsidR="00D02712" w:rsidRPr="00D02712">
        <w:t>/202</w:t>
      </w:r>
      <w:r w:rsidR="007A50B2">
        <w:t>2</w:t>
      </w:r>
      <w:r w:rsidR="009C5A5F">
        <w:t xml:space="preserve">, durante o período de </w:t>
      </w:r>
      <w:bookmarkStart w:id="0" w:name="_Hlk169701690"/>
      <w:r w:rsidR="007A50B2">
        <w:t>23</w:t>
      </w:r>
      <w:r w:rsidR="00D31284">
        <w:t>/</w:t>
      </w:r>
      <w:r w:rsidR="007A50B2">
        <w:t>1</w:t>
      </w:r>
      <w:r w:rsidR="00D31284">
        <w:t xml:space="preserve">0/2024 a </w:t>
      </w:r>
      <w:r w:rsidR="007A50B2">
        <w:t>0</w:t>
      </w:r>
      <w:r w:rsidR="006136FA">
        <w:t>1</w:t>
      </w:r>
      <w:r w:rsidR="00D31284">
        <w:t>/</w:t>
      </w:r>
      <w:r w:rsidR="007A50B2">
        <w:t>11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6136FA">
        <w:t xml:space="preserve"> e Portaria </w:t>
      </w:r>
      <w:r w:rsidR="007A50B2">
        <w:t>393</w:t>
      </w:r>
      <w:r w:rsidR="006136FA">
        <w:t>/2024, s</w:t>
      </w:r>
      <w:r w:rsidR="006136FA" w:rsidRPr="006136FA">
        <w:t>endo que 1/3 referente ao saldo já foram pagos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64118A67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7A50B2">
        <w:rPr>
          <w:sz w:val="24"/>
          <w:szCs w:val="24"/>
        </w:rPr>
        <w:t>QUATORZE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</w:t>
      </w:r>
      <w:r w:rsidR="007A50B2">
        <w:rPr>
          <w:sz w:val="24"/>
          <w:szCs w:val="24"/>
        </w:rPr>
        <w:t>14</w:t>
      </w:r>
      <w:r w:rsidR="003D1898">
        <w:rPr>
          <w:sz w:val="24"/>
          <w:szCs w:val="24"/>
        </w:rPr>
        <w:t xml:space="preserve">) DIAS DO MÊS DE </w:t>
      </w:r>
      <w:r w:rsidR="007A50B2">
        <w:rPr>
          <w:sz w:val="24"/>
          <w:szCs w:val="24"/>
        </w:rPr>
        <w:t>OUTU</w:t>
      </w:r>
      <w:r w:rsidR="006136FA">
        <w:rPr>
          <w:sz w:val="24"/>
          <w:szCs w:val="24"/>
        </w:rPr>
        <w:t>BRO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3F0A0ABB" w14:textId="43CFEA21" w:rsidR="007A07A3" w:rsidRPr="007A07A3" w:rsidRDefault="003D1898" w:rsidP="007A07A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A07A3">
        <w:rPr>
          <w:sz w:val="24"/>
          <w:szCs w:val="24"/>
        </w:rPr>
        <w:t xml:space="preserve">                                                </w:t>
      </w:r>
      <w:r w:rsidR="007A07A3" w:rsidRPr="007A07A3">
        <w:rPr>
          <w:sz w:val="24"/>
          <w:szCs w:val="24"/>
        </w:rPr>
        <w:t xml:space="preserve">LOURENÇO DOMINGOS MORO                                                                         </w:t>
      </w:r>
    </w:p>
    <w:p w14:paraId="0528EBC5" w14:textId="7F4A86DD" w:rsidR="003D1898" w:rsidRDefault="007A07A3" w:rsidP="007A07A3">
      <w:pPr>
        <w:rPr>
          <w:sz w:val="24"/>
          <w:szCs w:val="24"/>
        </w:rPr>
      </w:pPr>
      <w:r w:rsidRPr="007A07A3">
        <w:rPr>
          <w:sz w:val="24"/>
          <w:szCs w:val="24"/>
        </w:rPr>
        <w:t xml:space="preserve">        </w:t>
      </w:r>
      <w:r w:rsidRPr="007A07A3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59CDB7B2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A50B2">
        <w:rPr>
          <w:sz w:val="24"/>
          <w:szCs w:val="24"/>
        </w:rPr>
        <w:t>14</w:t>
      </w:r>
      <w:r>
        <w:rPr>
          <w:sz w:val="24"/>
          <w:szCs w:val="24"/>
        </w:rPr>
        <w:t>-</w:t>
      </w:r>
      <w:r w:rsidR="007A50B2">
        <w:rPr>
          <w:sz w:val="24"/>
          <w:szCs w:val="24"/>
        </w:rPr>
        <w:t>1</w:t>
      </w:r>
      <w:r>
        <w:rPr>
          <w:sz w:val="24"/>
          <w:szCs w:val="24"/>
        </w:rPr>
        <w:t>0-2024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3074368D" w14:textId="77777777" w:rsidR="006A101B" w:rsidRDefault="006A101B" w:rsidP="003D1898">
      <w:pPr>
        <w:rPr>
          <w:sz w:val="24"/>
          <w:szCs w:val="24"/>
        </w:rPr>
      </w:pPr>
    </w:p>
    <w:p w14:paraId="21CE979C" w14:textId="77777777" w:rsidR="006A101B" w:rsidRDefault="006A101B" w:rsidP="003D1898">
      <w:pPr>
        <w:rPr>
          <w:sz w:val="24"/>
          <w:szCs w:val="24"/>
        </w:rPr>
      </w:pPr>
    </w:p>
    <w:p w14:paraId="1E990B3E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70511520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93C87DA" w14:textId="4F49CFA3" w:rsidR="006A101B" w:rsidRDefault="006A101B" w:rsidP="003D1898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15AEB922" w14:textId="77777777" w:rsidR="006A101B" w:rsidRDefault="006A10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1D1A4966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7A50B2">
        <w:rPr>
          <w:sz w:val="24"/>
          <w:szCs w:val="24"/>
        </w:rPr>
        <w:t>14</w:t>
      </w:r>
      <w:r>
        <w:rPr>
          <w:sz w:val="24"/>
          <w:szCs w:val="24"/>
        </w:rPr>
        <w:t>/</w:t>
      </w:r>
      <w:r w:rsidR="007A50B2">
        <w:rPr>
          <w:sz w:val="24"/>
          <w:szCs w:val="24"/>
        </w:rPr>
        <w:t>1</w:t>
      </w:r>
      <w:r>
        <w:rPr>
          <w:sz w:val="24"/>
          <w:szCs w:val="24"/>
        </w:rPr>
        <w:t>0/2024.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95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4647F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9D9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87144"/>
    <w:rsid w:val="003951E2"/>
    <w:rsid w:val="003A36EF"/>
    <w:rsid w:val="003C5787"/>
    <w:rsid w:val="003C6549"/>
    <w:rsid w:val="003C66C5"/>
    <w:rsid w:val="003D0AA8"/>
    <w:rsid w:val="003D1898"/>
    <w:rsid w:val="003D1D14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45E0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36FA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C7EC3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07A3"/>
    <w:rsid w:val="007A1BBF"/>
    <w:rsid w:val="007A50B2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0C0E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19BE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2712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561E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65E8"/>
    <w:rsid w:val="00E853A4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353D2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596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2024-10-14T14:32:00Z</cp:lastPrinted>
  <dcterms:created xsi:type="dcterms:W3CDTF">2024-10-14T14:31:00Z</dcterms:created>
  <dcterms:modified xsi:type="dcterms:W3CDTF">2024-10-14T14:50:00Z</dcterms:modified>
</cp:coreProperties>
</file>