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49D151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A00DD6">
        <w:rPr>
          <w:sz w:val="24"/>
          <w:szCs w:val="24"/>
        </w:rPr>
        <w:t>5</w:t>
      </w:r>
      <w:r w:rsidR="00BB0B53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68C915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A00DD6">
        <w:t xml:space="preserve">trinta </w:t>
      </w:r>
      <w:r>
        <w:t>(</w:t>
      </w:r>
      <w:r w:rsidR="00A00DD6">
        <w:t>3</w:t>
      </w:r>
      <w:r w:rsidR="00FA318D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A00DD6" w:rsidRPr="00A00DD6">
        <w:t>MOISES BULEGON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A00DD6">
        <w:t>08</w:t>
      </w:r>
      <w:r w:rsidR="00482378">
        <w:t>/</w:t>
      </w:r>
      <w:r w:rsidR="00095E21">
        <w:t>0</w:t>
      </w:r>
      <w:r w:rsidR="00A00DD6">
        <w:t>1</w:t>
      </w:r>
      <w:r w:rsidR="00482378">
        <w:t>/20</w:t>
      </w:r>
      <w:r w:rsidR="007C51A5">
        <w:t>2</w:t>
      </w:r>
      <w:r w:rsidR="00A00DD6">
        <w:t>3</w:t>
      </w:r>
      <w:r w:rsidR="00D31284">
        <w:t xml:space="preserve"> a </w:t>
      </w:r>
      <w:r w:rsidR="00A00DD6">
        <w:t>07</w:t>
      </w:r>
      <w:r w:rsidR="00D31284">
        <w:t>/</w:t>
      </w:r>
      <w:r w:rsidR="00095E21">
        <w:t>0</w:t>
      </w:r>
      <w:r w:rsidR="00A00DD6">
        <w:t>1</w:t>
      </w:r>
      <w:r w:rsidR="00D31284">
        <w:t>/202</w:t>
      </w:r>
      <w:r w:rsidR="00A00DD6">
        <w:t>4</w:t>
      </w:r>
      <w:r w:rsidR="009C5A5F">
        <w:t xml:space="preserve">, durante o período de </w:t>
      </w:r>
      <w:bookmarkStart w:id="0" w:name="_Hlk169701690"/>
      <w:r w:rsidR="00A00DD6">
        <w:t>03</w:t>
      </w:r>
      <w:r w:rsidR="00D31284">
        <w:t>/</w:t>
      </w:r>
      <w:r w:rsidR="007F6465">
        <w:t>1</w:t>
      </w:r>
      <w:r w:rsidR="00A00DD6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A00DD6">
        <w:t>02</w:t>
      </w:r>
      <w:r w:rsidR="00D31284">
        <w:t>/</w:t>
      </w:r>
      <w:r w:rsidR="007F6465">
        <w:t>1</w:t>
      </w:r>
      <w:r w:rsidR="00A00DD6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5E9B02F" w14:textId="15922946" w:rsidR="00A00DD6" w:rsidRDefault="0089405E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00DD6">
        <w:rPr>
          <w:sz w:val="24"/>
          <w:szCs w:val="24"/>
        </w:rPr>
        <w:t>GABINETE DO SENHOR PREFEITO MUNICIPAL DE FAXINAL DO SOTURNO, AO PRIMEIRO (1º) DIA DO MÊS DE OUTUBRO DO ANO 2025.</w:t>
      </w:r>
    </w:p>
    <w:p w14:paraId="4118CA93" w14:textId="77777777" w:rsidR="00A00DD6" w:rsidRDefault="00A00DD6" w:rsidP="00A00DD6">
      <w:pPr>
        <w:jc w:val="both"/>
        <w:rPr>
          <w:sz w:val="24"/>
          <w:szCs w:val="24"/>
        </w:rPr>
      </w:pPr>
    </w:p>
    <w:p w14:paraId="6F203886" w14:textId="77777777" w:rsidR="00A00DD6" w:rsidRDefault="00A00DD6" w:rsidP="00A00DD6">
      <w:pPr>
        <w:jc w:val="both"/>
        <w:rPr>
          <w:sz w:val="24"/>
          <w:szCs w:val="24"/>
        </w:rPr>
      </w:pPr>
    </w:p>
    <w:p w14:paraId="422565B0" w14:textId="77777777" w:rsidR="00A00DD6" w:rsidRDefault="00A00DD6" w:rsidP="00A00DD6">
      <w:pPr>
        <w:jc w:val="both"/>
        <w:rPr>
          <w:sz w:val="24"/>
          <w:szCs w:val="24"/>
        </w:rPr>
      </w:pPr>
    </w:p>
    <w:p w14:paraId="2FBAF844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D30EB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5E74270" w14:textId="77777777" w:rsidR="00A00DD6" w:rsidRDefault="00A00DD6" w:rsidP="00A00DD6">
      <w:pPr>
        <w:jc w:val="both"/>
        <w:rPr>
          <w:sz w:val="24"/>
          <w:szCs w:val="24"/>
        </w:rPr>
      </w:pPr>
    </w:p>
    <w:p w14:paraId="73ECADFB" w14:textId="77777777" w:rsidR="00A00DD6" w:rsidRDefault="00A00DD6" w:rsidP="00A00DD6">
      <w:pPr>
        <w:jc w:val="both"/>
        <w:rPr>
          <w:sz w:val="24"/>
          <w:szCs w:val="24"/>
        </w:rPr>
      </w:pPr>
    </w:p>
    <w:p w14:paraId="59DB7A95" w14:textId="77777777" w:rsidR="00A00DD6" w:rsidRDefault="00A00DD6" w:rsidP="00A00DD6">
      <w:pPr>
        <w:jc w:val="both"/>
        <w:rPr>
          <w:sz w:val="24"/>
          <w:szCs w:val="24"/>
        </w:rPr>
      </w:pPr>
    </w:p>
    <w:p w14:paraId="53FA7E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BD2A15A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Em 01-10-2025</w:t>
      </w:r>
    </w:p>
    <w:p w14:paraId="6A84D8C7" w14:textId="77777777" w:rsidR="00A00DD6" w:rsidRDefault="00A00DD6" w:rsidP="00A00DD6">
      <w:pPr>
        <w:jc w:val="both"/>
        <w:rPr>
          <w:sz w:val="24"/>
          <w:szCs w:val="24"/>
        </w:rPr>
      </w:pPr>
    </w:p>
    <w:p w14:paraId="057D3764" w14:textId="77777777" w:rsidR="00A00DD6" w:rsidRDefault="00A00DD6" w:rsidP="00A00DD6">
      <w:pPr>
        <w:jc w:val="both"/>
        <w:rPr>
          <w:sz w:val="24"/>
          <w:szCs w:val="24"/>
        </w:rPr>
      </w:pPr>
    </w:p>
    <w:p w14:paraId="2FC2BCCA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CD15378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57C046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1C0B249" w14:textId="77777777" w:rsidR="00A00DD6" w:rsidRDefault="00A00DD6" w:rsidP="00A00DD6">
      <w:pPr>
        <w:jc w:val="both"/>
        <w:rPr>
          <w:sz w:val="24"/>
          <w:szCs w:val="24"/>
        </w:rPr>
      </w:pPr>
    </w:p>
    <w:p w14:paraId="38848B70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E61743" w14:textId="77777777" w:rsidR="00A00DD6" w:rsidRDefault="00A00DD6" w:rsidP="00A00DD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01/10/2025.</w:t>
      </w:r>
    </w:p>
    <w:p w14:paraId="18A32572" w14:textId="49173B6F" w:rsidR="00F454AF" w:rsidRPr="00F454AF" w:rsidRDefault="00F454AF" w:rsidP="00A00DD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AC42C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2025-08-18T16:21:00Z</cp:lastPrinted>
  <dcterms:created xsi:type="dcterms:W3CDTF">2025-10-01T18:42:00Z</dcterms:created>
  <dcterms:modified xsi:type="dcterms:W3CDTF">2025-10-01T18:42:00Z</dcterms:modified>
</cp:coreProperties>
</file>