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DA66E0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C1953">
        <w:rPr>
          <w:sz w:val="24"/>
          <w:szCs w:val="24"/>
        </w:rPr>
        <w:t>213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2D2E9347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706993">
        <w:t>LIA CRISTINA BIACCHI</w:t>
      </w:r>
      <w:r w:rsidR="003C09B7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7C1953">
        <w:t>sessenta</w:t>
      </w:r>
      <w:r w:rsidR="00EF7D76">
        <w:t xml:space="preserve"> (</w:t>
      </w:r>
      <w:r w:rsidR="007C1953">
        <w:t>60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8D2658">
        <w:t xml:space="preserve"> </w:t>
      </w:r>
      <w:r w:rsidR="007C1953">
        <w:t xml:space="preserve">de vinte e seis </w:t>
      </w:r>
      <w:r w:rsidR="00571287">
        <w:t>(</w:t>
      </w:r>
      <w:r w:rsidR="007C1953">
        <w:t>26</w:t>
      </w:r>
      <w:r w:rsidR="00571287">
        <w:t>) de</w:t>
      </w:r>
      <w:r w:rsidR="004D32E2">
        <w:t xml:space="preserve"> </w:t>
      </w:r>
      <w:r w:rsidR="003C09B7">
        <w:t>março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>, conforme atestado</w:t>
      </w:r>
      <w:r w:rsidR="001532C0">
        <w:t>s</w:t>
      </w:r>
      <w:r w:rsidR="00571287" w:rsidRPr="00571287">
        <w:t xml:space="preserve"> médico</w:t>
      </w:r>
      <w:r w:rsidR="001532C0">
        <w:t>s</w:t>
      </w:r>
      <w:r w:rsidR="00571287" w:rsidRPr="00571287">
        <w:t xml:space="preserve"> em anexo, </w:t>
      </w:r>
      <w:r w:rsidR="002C0857" w:rsidRPr="0039029D">
        <w:t>visto que já estava de Li</w:t>
      </w:r>
      <w:r w:rsidR="002C0857">
        <w:t xml:space="preserve">cença Saúde a contar </w:t>
      </w:r>
      <w:r w:rsidR="008D2658">
        <w:t xml:space="preserve">de </w:t>
      </w:r>
      <w:r w:rsidR="00706993">
        <w:t>quatro</w:t>
      </w:r>
      <w:r w:rsidR="00EF7D76">
        <w:t xml:space="preserve"> </w:t>
      </w:r>
      <w:r w:rsidR="00EF7D76" w:rsidRPr="0037563F">
        <w:t>(</w:t>
      </w:r>
      <w:r w:rsidR="00E733F3">
        <w:t>0</w:t>
      </w:r>
      <w:r w:rsidR="00706993">
        <w:t>4</w:t>
      </w:r>
      <w:r w:rsidR="00EF7D76" w:rsidRPr="0037563F">
        <w:t xml:space="preserve">) de </w:t>
      </w:r>
      <w:r w:rsidR="00706993">
        <w:t>ma</w:t>
      </w:r>
      <w:r w:rsidR="003C09B7">
        <w:t>r</w:t>
      </w:r>
      <w:r w:rsidR="00706993">
        <w:t>ç</w:t>
      </w:r>
      <w:r w:rsidR="003C09B7">
        <w:t>o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 pela</w:t>
      </w:r>
      <w:r w:rsidR="007C1953">
        <w:t>s</w:t>
      </w:r>
      <w:r w:rsidR="00EF7D76" w:rsidRPr="0037563F">
        <w:t xml:space="preserve"> Portaria</w:t>
      </w:r>
      <w:r w:rsidR="007C1953">
        <w:t>s</w:t>
      </w:r>
      <w:r w:rsidR="00EF7D76">
        <w:t xml:space="preserve"> </w:t>
      </w:r>
      <w:r w:rsidR="00706993">
        <w:t>173</w:t>
      </w:r>
      <w:r w:rsidR="004925DA">
        <w:t>/202</w:t>
      </w:r>
      <w:r w:rsidR="00706993">
        <w:t>6</w:t>
      </w:r>
      <w:r w:rsidR="00EF7D76" w:rsidRPr="0037563F">
        <w:t xml:space="preserve"> e </w:t>
      </w:r>
      <w:r w:rsidR="007C1953">
        <w:t xml:space="preserve">197/2026, </w:t>
      </w:r>
      <w:r w:rsidR="00EF7D76" w:rsidRPr="0037563F">
        <w:t>de acordo com o art. 90 da Lei Municipal nº 2799/2023</w:t>
      </w:r>
      <w:r w:rsidR="0037563F" w:rsidRPr="0037563F">
        <w:t>.</w:t>
      </w:r>
    </w:p>
    <w:p w14:paraId="5355E94E" w14:textId="25FDFC57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 xml:space="preserve">GABINETE DO SENHOR PREFEITO MUNICIPAL DE FAXINAL DO SOTURNO, AOS </w:t>
      </w:r>
      <w:r w:rsidR="007C1953">
        <w:rPr>
          <w:sz w:val="24"/>
          <w:szCs w:val="24"/>
        </w:rPr>
        <w:t>VINTE E SEIS</w:t>
      </w:r>
      <w:r w:rsidR="00E56C53" w:rsidRPr="008A73A6">
        <w:rPr>
          <w:sz w:val="24"/>
          <w:szCs w:val="24"/>
        </w:rPr>
        <w:t xml:space="preserve"> (</w:t>
      </w:r>
      <w:r w:rsidR="007C1953">
        <w:rPr>
          <w:sz w:val="24"/>
          <w:szCs w:val="24"/>
        </w:rPr>
        <w:t>26</w:t>
      </w:r>
      <w:r w:rsidR="00E56C53" w:rsidRPr="008A73A6">
        <w:rPr>
          <w:sz w:val="24"/>
          <w:szCs w:val="24"/>
        </w:rPr>
        <w:t xml:space="preserve">) DIAS DO MÊS DE </w:t>
      </w:r>
      <w:r w:rsidR="003C09B7">
        <w:rPr>
          <w:sz w:val="24"/>
          <w:szCs w:val="24"/>
        </w:rPr>
        <w:t xml:space="preserve">MARÇO </w:t>
      </w:r>
      <w:r w:rsidR="00E56C53" w:rsidRPr="008A73A6">
        <w:rPr>
          <w:sz w:val="24"/>
          <w:szCs w:val="24"/>
        </w:rPr>
        <w:t>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E41648B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8D2658">
        <w:rPr>
          <w:sz w:val="24"/>
          <w:szCs w:val="24"/>
        </w:rPr>
        <w:t xml:space="preserve"> </w:t>
      </w:r>
      <w:r w:rsidR="008D2658" w:rsidRPr="008D2658">
        <w:rPr>
          <w:sz w:val="24"/>
          <w:szCs w:val="24"/>
        </w:rPr>
        <w:t>LOURENÇO DOMINGOS MORO</w:t>
      </w:r>
    </w:p>
    <w:p w14:paraId="1E4405DE" w14:textId="23F7E44C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8D2658">
        <w:rPr>
          <w:sz w:val="24"/>
          <w:szCs w:val="24"/>
        </w:rPr>
        <w:t xml:space="preserve">                  </w:t>
      </w:r>
      <w:r w:rsidRPr="008A73A6">
        <w:rPr>
          <w:sz w:val="24"/>
          <w:szCs w:val="24"/>
        </w:rPr>
        <w:t>Prefeito Municipal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11B6CFF2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7C1953">
        <w:rPr>
          <w:sz w:val="24"/>
          <w:szCs w:val="24"/>
        </w:rPr>
        <w:t>26</w:t>
      </w:r>
      <w:r w:rsidRPr="008A73A6">
        <w:rPr>
          <w:sz w:val="24"/>
          <w:szCs w:val="24"/>
        </w:rPr>
        <w:t>-0</w:t>
      </w:r>
      <w:r w:rsidR="003C09B7">
        <w:rPr>
          <w:sz w:val="24"/>
          <w:szCs w:val="24"/>
        </w:rPr>
        <w:t>3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60106F3A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7C1953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3C09B7">
        <w:rPr>
          <w:sz w:val="24"/>
          <w:szCs w:val="24"/>
        </w:rPr>
        <w:t>3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7C195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1341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32C0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0FA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C09B7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0699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C1953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C62F1"/>
    <w:rsid w:val="008D2658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21C29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B3B7B"/>
    <w:rsid w:val="00BC15B7"/>
    <w:rsid w:val="00BD4029"/>
    <w:rsid w:val="00C05B82"/>
    <w:rsid w:val="00C078AE"/>
    <w:rsid w:val="00C10040"/>
    <w:rsid w:val="00C13CB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C76E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70C1B"/>
    <w:rsid w:val="00E70D74"/>
    <w:rsid w:val="00E733F3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2026-03-27T12:13:00Z</dcterms:created>
  <dcterms:modified xsi:type="dcterms:W3CDTF">2026-03-27T12:13:00Z</dcterms:modified>
</cp:coreProperties>
</file>